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BB5B" w14:textId="77777777" w:rsidR="009F229B" w:rsidRPr="002D0BC9" w:rsidRDefault="009F229B" w:rsidP="00712AD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958A5" w14:textId="77777777" w:rsidR="00AF3F1B" w:rsidRPr="002D0BC9" w:rsidRDefault="009F229B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C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0838921" wp14:editId="61308EE1">
            <wp:extent cx="1238250" cy="895350"/>
            <wp:effectExtent l="0" t="0" r="0" b="0"/>
            <wp:docPr id="1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6976" w14:textId="77777777" w:rsidR="00AF3F1B" w:rsidRPr="002D0BC9" w:rsidRDefault="008F7E75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14:paraId="7A9CC48E" w14:textId="77777777" w:rsidR="00AF3F1B" w:rsidRPr="002D0BC9" w:rsidRDefault="008F7E75" w:rsidP="00712AD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color w:val="000000"/>
          <w:sz w:val="24"/>
          <w:szCs w:val="24"/>
        </w:rPr>
        <w:t>Ganību dambis 25d, Rīga, LV-1005</w:t>
      </w:r>
      <w:r w:rsidRPr="002D0BC9">
        <w:rPr>
          <w:rFonts w:ascii="Times New Roman" w:eastAsia="Times New Roman" w:hAnsi="Times New Roman" w:cs="Times New Roman"/>
          <w:sz w:val="24"/>
          <w:szCs w:val="24"/>
        </w:rPr>
        <w:t>, Latvija, Tālr. +371 26520497</w:t>
      </w:r>
    </w:p>
    <w:p w14:paraId="6B2D82FB" w14:textId="77777777" w:rsidR="00AF3F1B" w:rsidRPr="002D0BC9" w:rsidRDefault="00AF3F1B" w:rsidP="00712AD1">
      <w:pPr>
        <w:spacing w:after="0" w:line="360" w:lineRule="auto"/>
        <w:jc w:val="right"/>
        <w:rPr>
          <w:rFonts w:ascii="Times New Roman" w:eastAsia="Times New Roman" w:hAnsi="Times New Roman" w:cs="Times New Roman"/>
          <w:sz w:val="23"/>
        </w:rPr>
      </w:pPr>
    </w:p>
    <w:p w14:paraId="4C06B9B7" w14:textId="77777777" w:rsidR="00AF3F1B" w:rsidRPr="002D0BC9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Valdes sēdes </w:t>
      </w:r>
    </w:p>
    <w:p w14:paraId="390F75ED" w14:textId="77777777" w:rsidR="00B774FE" w:rsidRPr="002D0BC9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14:paraId="212BD3C6" w14:textId="77777777" w:rsidR="00B774FE" w:rsidRPr="002D0BC9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14:paraId="29682221" w14:textId="77777777" w:rsidR="00B774FE" w:rsidRPr="00AF7723" w:rsidRDefault="00B774FE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B4474D"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gada </w:t>
      </w:r>
      <w:r w:rsidR="00FB4D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22. jūlijs</w:t>
      </w: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5C2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AF77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Nr. </w:t>
      </w:r>
      <w:r w:rsid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AF77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</w:t>
      </w:r>
      <w:r w:rsidR="00B4474D" w:rsidRPr="00AF77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</w:p>
    <w:p w14:paraId="1AF2259B" w14:textId="77777777" w:rsidR="00E2718C" w:rsidRPr="002D0BC9" w:rsidRDefault="00E2718C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996813" w14:textId="77777777" w:rsidR="004239B1" w:rsidRPr="002D0BC9" w:rsidRDefault="004239B1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3A86A7" w14:textId="77777777" w:rsidR="008639DE" w:rsidRDefault="005C2EED" w:rsidP="00712A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Biedrības Latvijas Triatlona Federācija (turpmāk tekstā – “LTF” ) attālinātā valdes sēde, Rīga, Mežaparks.</w:t>
      </w:r>
    </w:p>
    <w:p w14:paraId="1E4CA823" w14:textId="77777777" w:rsidR="005C2EED" w:rsidRPr="00AF7723" w:rsidRDefault="005C2EED" w:rsidP="00712A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15:00-16:30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44"/>
      </w:tblGrid>
      <w:tr w:rsidR="00AF7723" w:rsidRPr="00AF7723" w14:paraId="50F7FA71" w14:textId="77777777" w:rsidTr="00C373B3">
        <w:trPr>
          <w:trHeight w:val="21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DDAF6AA" w14:textId="77777777" w:rsidR="003A544B" w:rsidRPr="00AF7723" w:rsidRDefault="003A544B" w:rsidP="00712AD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F772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AF7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5435E18D" w14:textId="77777777" w:rsidR="003A544B" w:rsidRPr="00AF7723" w:rsidRDefault="003A544B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72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1.LTF prezidents, Valdes loceklis</w:t>
            </w:r>
            <w:r w:rsidRPr="00AF77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Aigars Strauss</w:t>
            </w:r>
          </w:p>
          <w:p w14:paraId="321AB990" w14:textId="77777777" w:rsidR="003A544B" w:rsidRPr="00AF7723" w:rsidRDefault="003A544B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772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2.Valdes locekļi:</w:t>
            </w:r>
          </w:p>
          <w:p w14:paraId="464D8CE6" w14:textId="77777777" w:rsidR="003A544B" w:rsidRPr="00AF7723" w:rsidRDefault="003A544B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7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Arvīds Zariņš</w:t>
            </w:r>
          </w:p>
          <w:p w14:paraId="56C3D724" w14:textId="77777777" w:rsidR="005C2EED" w:rsidRDefault="005C2EED" w:rsidP="00712AD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Liene Krauze</w:t>
            </w:r>
          </w:p>
          <w:p w14:paraId="322155F2" w14:textId="77777777" w:rsidR="005C2EED" w:rsidRPr="005C2EED" w:rsidRDefault="005C2EED" w:rsidP="005C2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Attālināti ZOOM pieslēgšanās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Kārlis Kalniņš</w:t>
            </w:r>
          </w:p>
          <w:p w14:paraId="43EB04E6" w14:textId="38FDB1CF" w:rsidR="00507ABC" w:rsidRPr="005C2EED" w:rsidRDefault="005C2EED" w:rsidP="005C2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3.Uzaicinātie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341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Anatolijs Levša, Ainārs Veģeris,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Māris Li</w:t>
            </w:r>
            <w:r w:rsidR="000514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epa (Carnikava), Evita Leitāne.</w:t>
            </w:r>
          </w:p>
          <w:p w14:paraId="2A27B92F" w14:textId="77777777" w:rsidR="00507ABC" w:rsidRPr="00AF7723" w:rsidRDefault="00507ABC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F7723" w:rsidRPr="00AF7723" w14:paraId="29EEF803" w14:textId="77777777" w:rsidTr="00C373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44FADFF" w14:textId="77777777" w:rsidR="00507ABC" w:rsidRPr="00AF7723" w:rsidRDefault="00507ABC" w:rsidP="00712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FD2ED86" w14:textId="77777777" w:rsidR="00507ABC" w:rsidRPr="00AF7723" w:rsidRDefault="00507ABC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7723" w:rsidRPr="00AF7723" w14:paraId="29A26F3A" w14:textId="77777777" w:rsidTr="00C373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FAD45C2" w14:textId="77777777" w:rsidR="00507ABC" w:rsidRPr="00AF7723" w:rsidRDefault="00507ABC" w:rsidP="00712AD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455A05EF" w14:textId="77777777" w:rsidR="00507ABC" w:rsidRPr="00AF7723" w:rsidRDefault="00507ABC" w:rsidP="00712A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5791CFE6" w14:textId="77777777" w:rsidR="00D27FC2" w:rsidRPr="00556C58" w:rsidRDefault="00D27FC2" w:rsidP="00556C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FE17D81" w14:textId="77777777" w:rsidR="008639DE" w:rsidRPr="00AF7723" w:rsidRDefault="003E4419" w:rsidP="00712AD1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Protokolē LTF </w:t>
      </w:r>
      <w:r w:rsidR="005C2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Prezidents un p</w:t>
      </w:r>
      <w:r w:rsidR="00507ABC"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raktikante</w:t>
      </w:r>
      <w:r w:rsidR="00075A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07ABC"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07ABC"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2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Strauss/ Santa Berķe</w:t>
      </w:r>
    </w:p>
    <w:p w14:paraId="58987443" w14:textId="77777777" w:rsidR="008639DE" w:rsidRPr="00AF7723" w:rsidRDefault="003E4419" w:rsidP="00712AD1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Darba kārtībā:</w:t>
      </w:r>
    </w:p>
    <w:p w14:paraId="6BB1033B" w14:textId="77777777" w:rsidR="00D27FC2" w:rsidRPr="00AF7723" w:rsidRDefault="00D27FC2" w:rsidP="00712A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Iepriekšējā protokola apstiprināšana.</w:t>
      </w:r>
    </w:p>
    <w:p w14:paraId="00D5E6EC" w14:textId="77777777" w:rsidR="00792A52" w:rsidRPr="00AF7723" w:rsidRDefault="005C2EED" w:rsidP="00712A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Informācija par Santu Berķi;</w:t>
      </w:r>
    </w:p>
    <w:p w14:paraId="2908A235" w14:textId="77777777" w:rsidR="00FC558E" w:rsidRPr="00AF7723" w:rsidRDefault="005C2EED" w:rsidP="00712A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Rīgas Triatlons 2020 informācija un lēmums par rīkošanu</w:t>
      </w:r>
      <w:r w:rsidR="00FC558E" w:rsidRPr="00AF7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4B43A71E" w14:textId="7A082C66" w:rsidR="005C2EED" w:rsidRDefault="00051417" w:rsidP="00A065D4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Sacensību grafiks</w:t>
      </w:r>
    </w:p>
    <w:p w14:paraId="6954786A" w14:textId="689C6A13" w:rsidR="004671D6" w:rsidRDefault="004671D6" w:rsidP="00A065D4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Citi</w:t>
      </w:r>
    </w:p>
    <w:p w14:paraId="5D56C253" w14:textId="77777777" w:rsidR="00E164BE" w:rsidRPr="00AF7723" w:rsidRDefault="00E164BE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469C5F0" w14:textId="77777777" w:rsidR="00792A52" w:rsidRDefault="00A353E6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Valdes sēde ir lemtiesīga, jo piedalās 5 Valdes locekļi.</w:t>
      </w:r>
    </w:p>
    <w:p w14:paraId="48DB7595" w14:textId="77777777" w:rsidR="003A544B" w:rsidRPr="002D0BC9" w:rsidRDefault="00E164BE" w:rsidP="00A065D4">
      <w:pPr>
        <w:pStyle w:val="ListParagraph"/>
        <w:numPr>
          <w:ilvl w:val="0"/>
          <w:numId w:val="7"/>
        </w:numPr>
        <w:spacing w:after="12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Pirmais dienas kārtības jautājums:</w:t>
      </w:r>
      <w:r w:rsidR="009F229B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7FC2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3AB676" w14:textId="77777777" w:rsidR="00D27FC2" w:rsidRPr="00705C0D" w:rsidRDefault="00D27FC2" w:rsidP="00A065D4">
      <w:pPr>
        <w:pStyle w:val="ListParagraph"/>
        <w:spacing w:after="120" w:line="36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05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Iepriekšējās Valdes sēdes protokola apstiprināšana.</w:t>
      </w:r>
    </w:p>
    <w:p w14:paraId="3576A4D5" w14:textId="77777777" w:rsidR="00D27FC2" w:rsidRPr="002D0BC9" w:rsidRDefault="00D27FC2" w:rsidP="00A065D4">
      <w:pPr>
        <w:pStyle w:val="ListParagraph"/>
        <w:spacing w:after="120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39E62A9" w14:textId="77777777" w:rsidR="005C2EED" w:rsidRDefault="00D27FC2" w:rsidP="00A065D4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5C2EED" w:rsidRP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EED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Valdes sēdes protokols ievietots LTF mājas lapā. Vai ir kādi papildinājumi? </w:t>
      </w:r>
    </w:p>
    <w:p w14:paraId="0E3BBAB9" w14:textId="77777777" w:rsidR="005C2EED" w:rsidRDefault="005C2EED" w:rsidP="00A065D4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19.05.2020 .   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Nav, paldies. Ierosinu apstiprināt Valdes sēdes protokolu.</w:t>
      </w:r>
    </w:p>
    <w:p w14:paraId="24771011" w14:textId="77777777" w:rsidR="00D27FC2" w:rsidRPr="00705C0D" w:rsidRDefault="00D27FC2" w:rsidP="00A065D4">
      <w:pPr>
        <w:pStyle w:val="ListParagraph"/>
        <w:spacing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B0333F" w14:textId="77777777" w:rsidR="00B75021" w:rsidRPr="002D0BC9" w:rsidRDefault="003A7023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27FC2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apstiprināt Valdes sēdes </w:t>
      </w:r>
      <w:r w:rsidR="0079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D27FC2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="00792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2.2019  </w:t>
      </w:r>
      <w:r w:rsidR="00D27FC2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protokolu.</w:t>
      </w:r>
    </w:p>
    <w:p w14:paraId="30AAADE9" w14:textId="77777777" w:rsidR="00322A1D" w:rsidRPr="002D0BC9" w:rsidRDefault="00322A1D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DE9C10" w14:textId="77777777" w:rsidR="00BA07E7" w:rsidRPr="005C2EED" w:rsidRDefault="00792A52" w:rsidP="00A065D4">
      <w:pPr>
        <w:pStyle w:val="ListParagraph"/>
        <w:numPr>
          <w:ilvl w:val="0"/>
          <w:numId w:val="7"/>
        </w:numPr>
        <w:spacing w:after="12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373B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Otrais</w:t>
      </w:r>
      <w:r w:rsidR="00D34DC0" w:rsidRPr="00C373B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dienas kārtības jautājums:</w:t>
      </w:r>
    </w:p>
    <w:p w14:paraId="5D15D22D" w14:textId="1F3BEB4D" w:rsidR="005C2EED" w:rsidRPr="005C2EED" w:rsidRDefault="005C2EED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2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Aigars Strauss:  </w:t>
      </w:r>
      <w:r w:rsidRP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izmantojām iespēju ko piedāvāja konkurss </w:t>
      </w:r>
      <w:r w:rsidR="00A06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 bezdarbnieku piesaistīšanu N</w:t>
      </w:r>
      <w:r w:rsidRP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evalstiskajam sektoram. </w:t>
      </w:r>
      <w:r w:rsidR="007F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</w:t>
      </w:r>
      <w:r w:rsidRP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obr</w:t>
      </w:r>
      <w:r w:rsidR="000514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īd nāk katru dienu – 4 stundas, sākot ar 01.07.2020.</w:t>
      </w:r>
    </w:p>
    <w:p w14:paraId="292CE350" w14:textId="77777777" w:rsidR="005C2EED" w:rsidRPr="005C2EED" w:rsidRDefault="005C2EED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14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Santa Berķe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7F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</w:t>
      </w:r>
      <w:r w:rsidR="00F160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bdien visiem. Mans vārds ir Santa, šobrīd darbojos federācija apmēram mēnesi. Praktizējos un mācos kaut ko jaunu. Esmu arī studente. Priecājos būt daļa no federācijas.</w:t>
      </w:r>
      <w:r w:rsidRPr="005C2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193B2C" w14:textId="77777777" w:rsidR="005C2EED" w:rsidRPr="005C2EED" w:rsidRDefault="005C2EED" w:rsidP="00A065D4">
      <w:pPr>
        <w:pStyle w:val="ListParagraph"/>
        <w:spacing w:after="120" w:line="36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4FFC8EB" w14:textId="77777777" w:rsidR="005C2EED" w:rsidRDefault="005C2EED" w:rsidP="00A065D4">
      <w:pPr>
        <w:pStyle w:val="ListParagraph"/>
        <w:spacing w:after="120" w:line="36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C2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Lēmums- pieņemt zināšanai.</w:t>
      </w:r>
    </w:p>
    <w:p w14:paraId="20CF5E19" w14:textId="77777777" w:rsidR="00B74BD6" w:rsidRDefault="00B74BD6" w:rsidP="00A065D4">
      <w:pPr>
        <w:pStyle w:val="ListParagraph"/>
        <w:spacing w:after="120" w:line="36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3CBD995" w14:textId="77777777" w:rsidR="00A4003A" w:rsidRDefault="00A4003A" w:rsidP="00A065D4">
      <w:pPr>
        <w:pStyle w:val="ListParagraph"/>
        <w:numPr>
          <w:ilvl w:val="0"/>
          <w:numId w:val="7"/>
        </w:num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Rīgas Triatlons 2020 situācija</w:t>
      </w:r>
    </w:p>
    <w:p w14:paraId="5D482B48" w14:textId="77777777" w:rsidR="00556C58" w:rsidRDefault="00A4003A" w:rsidP="00A065D4">
      <w:pPr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Aigars Strauss: </w:t>
      </w:r>
      <w:r w:rsidR="000514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Ierosinu apstiprināt, ka LTF rīko Rīgas Triatlonu 16.08.2020. </w:t>
      </w:r>
    </w:p>
    <w:p w14:paraId="0E66E680" w14:textId="34B15B46" w:rsidR="00A4003A" w:rsidRPr="00051417" w:rsidRDefault="00051417" w:rsidP="00A065D4">
      <w:pPr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56C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Lēmums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rīkot Rīgas Triatlonu 16.08.2020.</w:t>
      </w:r>
    </w:p>
    <w:p w14:paraId="1CA566E9" w14:textId="0E237397" w:rsidR="00A4003A" w:rsidRPr="00ED7FB7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b/>
          <w:sz w:val="24"/>
          <w:szCs w:val="24"/>
        </w:rPr>
        <w:t>A</w:t>
      </w:r>
      <w:r w:rsidR="00ED7FB7">
        <w:rPr>
          <w:rFonts w:ascii="Times New Roman" w:hAnsi="Times New Roman" w:cs="Times New Roman"/>
          <w:b/>
          <w:sz w:val="24"/>
          <w:szCs w:val="24"/>
        </w:rPr>
        <w:t xml:space="preserve">igars Strauss: </w:t>
      </w:r>
      <w:r w:rsidR="00ED7FB7">
        <w:rPr>
          <w:rFonts w:ascii="Times New Roman" w:hAnsi="Times New Roman" w:cs="Times New Roman"/>
          <w:sz w:val="24"/>
          <w:szCs w:val="24"/>
        </w:rPr>
        <w:t>Papildus informācija par Rīgas Triatlonu 2020.</w:t>
      </w:r>
    </w:p>
    <w:p w14:paraId="1069CB25" w14:textId="4557DD59" w:rsidR="00A4003A" w:rsidRPr="00A4003A" w:rsidRDefault="00ED7FB7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par reģistrāciju</w:t>
      </w:r>
      <w:r w:rsidR="00A4003A" w:rsidRPr="00A4003A">
        <w:rPr>
          <w:rFonts w:ascii="Times New Roman" w:hAnsi="Times New Roman" w:cs="Times New Roman"/>
          <w:sz w:val="24"/>
          <w:szCs w:val="24"/>
        </w:rPr>
        <w:t>, licences- Liene</w:t>
      </w:r>
      <w:r>
        <w:rPr>
          <w:rFonts w:ascii="Times New Roman" w:hAnsi="Times New Roman" w:cs="Times New Roman"/>
          <w:sz w:val="24"/>
          <w:szCs w:val="24"/>
        </w:rPr>
        <w:t xml:space="preserve"> Krauze;</w:t>
      </w:r>
    </w:p>
    <w:p w14:paraId="45A2FD65" w14:textId="77777777" w:rsidR="00A4003A" w:rsidRPr="00A4003A" w:rsidRDefault="00A4003A" w:rsidP="00A065D4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Licencēm, sarakstu</w:t>
      </w:r>
    </w:p>
    <w:p w14:paraId="18DFD2F3" w14:textId="77777777" w:rsidR="00A4003A" w:rsidRPr="00A4003A" w:rsidRDefault="00A4003A" w:rsidP="00A065D4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Vajadzīgi vismaz 3 cilvēki: Aija, Anna, Gunita</w:t>
      </w:r>
    </w:p>
    <w:p w14:paraId="5DAC8426" w14:textId="77777777" w:rsidR="00A4003A" w:rsidRPr="00A4003A" w:rsidRDefault="00A4003A" w:rsidP="00A065D4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Brīvprātīgie nāk palīgā</w:t>
      </w:r>
    </w:p>
    <w:p w14:paraId="3E5697C5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0944F9" w14:textId="262EFB38" w:rsidR="00A4003A" w:rsidRPr="00A4003A" w:rsidRDefault="00ED7FB7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Atbildīgais par peldēšanas posmu</w:t>
      </w:r>
      <w:r w:rsidR="00A4003A" w:rsidRPr="00A4003A">
        <w:rPr>
          <w:rFonts w:ascii="Times New Roman" w:hAnsi="Times New Roman" w:cs="Times New Roman"/>
          <w:sz w:val="24"/>
          <w:szCs w:val="24"/>
        </w:rPr>
        <w:t>- Martiņš Prisis</w:t>
      </w:r>
    </w:p>
    <w:p w14:paraId="4DA7C738" w14:textId="404F8F6C" w:rsidR="00A4003A" w:rsidRPr="00A4003A" w:rsidRDefault="00ED7FB7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Atbildīgais par s</w:t>
      </w:r>
      <w:r w:rsidR="00A4003A" w:rsidRPr="00A4003A">
        <w:rPr>
          <w:rFonts w:ascii="Times New Roman" w:hAnsi="Times New Roman" w:cs="Times New Roman"/>
          <w:sz w:val="24"/>
          <w:szCs w:val="24"/>
        </w:rPr>
        <w:t>kriešana</w:t>
      </w:r>
      <w:r>
        <w:rPr>
          <w:rFonts w:ascii="Times New Roman" w:hAnsi="Times New Roman" w:cs="Times New Roman"/>
          <w:sz w:val="24"/>
          <w:szCs w:val="24"/>
        </w:rPr>
        <w:t>s posmu</w:t>
      </w:r>
      <w:r w:rsidR="00A4003A" w:rsidRPr="00A4003A">
        <w:rPr>
          <w:rFonts w:ascii="Times New Roman" w:hAnsi="Times New Roman" w:cs="Times New Roman"/>
          <w:sz w:val="24"/>
          <w:szCs w:val="24"/>
        </w:rPr>
        <w:t>- Igors Siminaitis</w:t>
      </w:r>
    </w:p>
    <w:p w14:paraId="67BCCC38" w14:textId="4E59A525" w:rsidR="00A4003A" w:rsidRPr="00A4003A" w:rsidRDefault="00ED7FB7" w:rsidP="00A4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Atbildīgais par riteņbraukšanas posmu</w:t>
      </w:r>
      <w:r w:rsidR="00A4003A" w:rsidRPr="00A400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tiks nozīmēts</w:t>
      </w:r>
    </w:p>
    <w:p w14:paraId="26CE4119" w14:textId="28167C99" w:rsidR="00A4003A" w:rsidRPr="00A4003A" w:rsidRDefault="00A4003A" w:rsidP="00A4003A">
      <w:pPr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Organizatoriskie darbi</w:t>
      </w:r>
      <w:r w:rsidR="00B74BD6">
        <w:rPr>
          <w:rFonts w:ascii="Times New Roman" w:hAnsi="Times New Roman" w:cs="Times New Roman"/>
          <w:sz w:val="24"/>
          <w:szCs w:val="24"/>
        </w:rPr>
        <w:t xml:space="preserve"> un vadība</w:t>
      </w:r>
      <w:r w:rsidRPr="00A4003A">
        <w:rPr>
          <w:rFonts w:ascii="Times New Roman" w:hAnsi="Times New Roman" w:cs="Times New Roman"/>
          <w:sz w:val="24"/>
          <w:szCs w:val="24"/>
        </w:rPr>
        <w:t>- Vilnis</w:t>
      </w:r>
      <w:r w:rsidR="00B74BD6">
        <w:rPr>
          <w:rFonts w:ascii="Times New Roman" w:hAnsi="Times New Roman" w:cs="Times New Roman"/>
          <w:sz w:val="24"/>
          <w:szCs w:val="24"/>
        </w:rPr>
        <w:t xml:space="preserve"> Sniedze</w:t>
      </w:r>
    </w:p>
    <w:p w14:paraId="51A4122E" w14:textId="4C6DB71C" w:rsidR="00A4003A" w:rsidRPr="00A4003A" w:rsidRDefault="00A4003A" w:rsidP="00A4003A">
      <w:pPr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 xml:space="preserve">Galvenais tiesnesis- </w:t>
      </w:r>
      <w:r w:rsidR="00B74BD6">
        <w:rPr>
          <w:rFonts w:ascii="Times New Roman" w:hAnsi="Times New Roman" w:cs="Times New Roman"/>
          <w:sz w:val="24"/>
          <w:szCs w:val="24"/>
        </w:rPr>
        <w:t>Ineta Aulika</w:t>
      </w:r>
    </w:p>
    <w:p w14:paraId="14D5387E" w14:textId="7565DF4C" w:rsidR="00A4003A" w:rsidRPr="00A4003A" w:rsidRDefault="00B74BD6" w:rsidP="00A4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Tehniskā delegāta palīgs</w:t>
      </w:r>
      <w:r w:rsidR="00FA2FF4">
        <w:rPr>
          <w:rFonts w:ascii="Times New Roman" w:hAnsi="Times New Roman" w:cs="Times New Roman"/>
          <w:sz w:val="24"/>
          <w:szCs w:val="24"/>
        </w:rPr>
        <w:t>- Evita Leitāne</w:t>
      </w:r>
    </w:p>
    <w:p w14:paraId="10793F09" w14:textId="77777777" w:rsidR="00872F05" w:rsidRPr="00872F05" w:rsidRDefault="00872F05" w:rsidP="0087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3F871" w14:textId="77777777" w:rsidR="00872F05" w:rsidRDefault="00872F05" w:rsidP="00872F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8861E" w14:textId="458A6774" w:rsidR="00A4003A" w:rsidRPr="00A4003A" w:rsidRDefault="00872F05" w:rsidP="00A4003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Iespējama peldēšana norobežot ar baseina celiņu.</w:t>
      </w:r>
    </w:p>
    <w:p w14:paraId="4E9E029E" w14:textId="77777777" w:rsidR="00A4003A" w:rsidRPr="00A4003A" w:rsidRDefault="00A4003A" w:rsidP="00A4003A">
      <w:pPr>
        <w:rPr>
          <w:rFonts w:ascii="Times New Roman" w:hAnsi="Times New Roman" w:cs="Times New Roman"/>
          <w:sz w:val="24"/>
          <w:szCs w:val="24"/>
        </w:rPr>
      </w:pPr>
    </w:p>
    <w:p w14:paraId="41C3A048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003A">
        <w:rPr>
          <w:rFonts w:ascii="Times New Roman" w:hAnsi="Times New Roman" w:cs="Times New Roman"/>
          <w:b/>
          <w:sz w:val="24"/>
          <w:szCs w:val="24"/>
        </w:rPr>
        <w:t>Brīvprātīgie</w:t>
      </w:r>
    </w:p>
    <w:p w14:paraId="08E8CA25" w14:textId="77777777" w:rsidR="00A4003A" w:rsidRPr="00A4003A" w:rsidRDefault="00A4003A" w:rsidP="00A065D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Sagatavot līgumus</w:t>
      </w:r>
    </w:p>
    <w:p w14:paraId="659F94B4" w14:textId="77777777" w:rsidR="00A4003A" w:rsidRPr="00A4003A" w:rsidRDefault="00A4003A" w:rsidP="00A065D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Vajadzīgi reģistrācijā</w:t>
      </w:r>
    </w:p>
    <w:p w14:paraId="141CE724" w14:textId="54B324CF" w:rsidR="00A4003A" w:rsidRPr="00A4003A" w:rsidRDefault="00A4003A" w:rsidP="00A065D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Temper</w:t>
      </w:r>
      <w:r w:rsidR="00A065D4">
        <w:rPr>
          <w:rFonts w:ascii="Times New Roman" w:hAnsi="Times New Roman" w:cs="Times New Roman"/>
          <w:sz w:val="24"/>
          <w:szCs w:val="24"/>
        </w:rPr>
        <w:t>a</w:t>
      </w:r>
      <w:r w:rsidRPr="00A4003A">
        <w:rPr>
          <w:rFonts w:ascii="Times New Roman" w:hAnsi="Times New Roman" w:cs="Times New Roman"/>
          <w:sz w:val="24"/>
          <w:szCs w:val="24"/>
        </w:rPr>
        <w:t>tūras mērīšana pie reģistrācijas</w:t>
      </w:r>
    </w:p>
    <w:p w14:paraId="33DC1A68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EDE8D1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003A">
        <w:rPr>
          <w:rFonts w:ascii="Times New Roman" w:hAnsi="Times New Roman" w:cs="Times New Roman"/>
          <w:b/>
          <w:sz w:val="24"/>
          <w:szCs w:val="24"/>
        </w:rPr>
        <w:t>Ēdināšana un COVID</w:t>
      </w:r>
    </w:p>
    <w:p w14:paraId="4B095605" w14:textId="77777777" w:rsidR="00A4003A" w:rsidRPr="00A4003A" w:rsidRDefault="00A4003A" w:rsidP="00A065D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Noskaidrot kā notiks ēdienu došana. Ideja- ēdienus, uzkodas, iepakot priekš finiša.</w:t>
      </w:r>
    </w:p>
    <w:p w14:paraId="4035CB38" w14:textId="128F7A56" w:rsidR="00A4003A" w:rsidRPr="00A4003A" w:rsidRDefault="00A4003A" w:rsidP="00A065D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 xml:space="preserve">Lūgt atbalstītājus, </w:t>
      </w:r>
      <w:r w:rsidR="00872F05">
        <w:rPr>
          <w:rFonts w:ascii="Times New Roman" w:hAnsi="Times New Roman" w:cs="Times New Roman"/>
          <w:sz w:val="24"/>
          <w:szCs w:val="24"/>
        </w:rPr>
        <w:t xml:space="preserve">veikalu “Top” </w:t>
      </w:r>
      <w:r w:rsidRPr="00A4003A">
        <w:rPr>
          <w:rFonts w:ascii="Times New Roman" w:hAnsi="Times New Roman" w:cs="Times New Roman"/>
          <w:sz w:val="24"/>
          <w:szCs w:val="24"/>
        </w:rPr>
        <w:t>, lai sagādā iepakotu uzkodu.</w:t>
      </w:r>
      <w:r w:rsidR="00872F05">
        <w:rPr>
          <w:rFonts w:ascii="Times New Roman" w:hAnsi="Times New Roman" w:cs="Times New Roman"/>
          <w:sz w:val="24"/>
          <w:szCs w:val="24"/>
        </w:rPr>
        <w:t xml:space="preserve"> (Arvīds Zariņš) </w:t>
      </w:r>
    </w:p>
    <w:p w14:paraId="6AC1EF2B" w14:textId="77777777" w:rsidR="00A4003A" w:rsidRPr="00A4003A" w:rsidRDefault="00A4003A" w:rsidP="00A065D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COVID- termometri- Igors, Ilze, jānoskaidro kam vēl.</w:t>
      </w:r>
    </w:p>
    <w:p w14:paraId="2D013DEE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1B039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003A">
        <w:rPr>
          <w:rFonts w:ascii="Times New Roman" w:hAnsi="Times New Roman" w:cs="Times New Roman"/>
          <w:b/>
          <w:sz w:val="24"/>
          <w:szCs w:val="24"/>
        </w:rPr>
        <w:t>Atļaujas</w:t>
      </w:r>
    </w:p>
    <w:p w14:paraId="72C24F99" w14:textId="2554EE6A" w:rsidR="00A4003A" w:rsidRPr="00A4003A" w:rsidRDefault="00A4003A" w:rsidP="00A065D4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Saskaņot par asfalta krāsošanu, līmēšanu</w:t>
      </w:r>
      <w:r w:rsidR="00872F05">
        <w:rPr>
          <w:rFonts w:ascii="Times New Roman" w:hAnsi="Times New Roman" w:cs="Times New Roman"/>
          <w:sz w:val="24"/>
          <w:szCs w:val="24"/>
        </w:rPr>
        <w:t>.</w:t>
      </w:r>
    </w:p>
    <w:p w14:paraId="23749912" w14:textId="6FC385A8" w:rsidR="00A4003A" w:rsidRPr="00A4003A" w:rsidRDefault="00A4003A" w:rsidP="00A065D4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Saskaņot par Rīgas</w:t>
      </w:r>
      <w:r w:rsidR="00A065D4">
        <w:rPr>
          <w:rFonts w:ascii="Times New Roman" w:hAnsi="Times New Roman" w:cs="Times New Roman"/>
          <w:sz w:val="24"/>
          <w:szCs w:val="24"/>
        </w:rPr>
        <w:t xml:space="preserve"> </w:t>
      </w:r>
      <w:r w:rsidRPr="00A4003A">
        <w:rPr>
          <w:rFonts w:ascii="Times New Roman" w:hAnsi="Times New Roman" w:cs="Times New Roman"/>
          <w:sz w:val="24"/>
          <w:szCs w:val="24"/>
        </w:rPr>
        <w:t>Domes Vides departamentu par kuģīti</w:t>
      </w:r>
      <w:r w:rsidR="00872F05">
        <w:rPr>
          <w:rFonts w:ascii="Times New Roman" w:hAnsi="Times New Roman" w:cs="Times New Roman"/>
          <w:sz w:val="24"/>
          <w:szCs w:val="24"/>
        </w:rPr>
        <w:t>. (Aigars Strauss)</w:t>
      </w:r>
    </w:p>
    <w:p w14:paraId="4B20FE03" w14:textId="4B7E8D08" w:rsidR="00A4003A" w:rsidRPr="00A4003A" w:rsidRDefault="00A4003A" w:rsidP="00A065D4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 xml:space="preserve">Noskaidrot par bīstamajām vietām, akām, bedrēm, vai var ierobežot un kā. </w:t>
      </w:r>
      <w:r w:rsidR="00872F05">
        <w:rPr>
          <w:rFonts w:ascii="Times New Roman" w:hAnsi="Times New Roman" w:cs="Times New Roman"/>
          <w:sz w:val="24"/>
          <w:szCs w:val="24"/>
        </w:rPr>
        <w:t>(Vilnis Sniedze)</w:t>
      </w:r>
    </w:p>
    <w:p w14:paraId="4BBD94F4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0822A4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003A">
        <w:rPr>
          <w:rFonts w:ascii="Times New Roman" w:hAnsi="Times New Roman" w:cs="Times New Roman"/>
          <w:b/>
          <w:sz w:val="24"/>
          <w:szCs w:val="24"/>
        </w:rPr>
        <w:t>Viesnīca un transports, un komunikācija</w:t>
      </w:r>
    </w:p>
    <w:p w14:paraId="2A25CACA" w14:textId="2FD253EC" w:rsidR="00A4003A" w:rsidRPr="00A065D4" w:rsidRDefault="00A065D4" w:rsidP="00A065D4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Tehniskajam dele</w:t>
      </w:r>
      <w:bookmarkStart w:id="0" w:name="_GoBack"/>
      <w:bookmarkEnd w:id="0"/>
      <w:r w:rsidR="00872F05" w:rsidRPr="00A065D4">
        <w:rPr>
          <w:rFonts w:ascii="Times New Roman" w:hAnsi="Times New Roman" w:cs="Times New Roman"/>
          <w:sz w:val="24"/>
          <w:szCs w:val="24"/>
        </w:rPr>
        <w:t>gātam Rafam nodrošināt velosipēdu</w:t>
      </w:r>
      <w:r w:rsidR="00A4003A" w:rsidRPr="00A065D4">
        <w:rPr>
          <w:rFonts w:ascii="Times New Roman" w:hAnsi="Times New Roman" w:cs="Times New Roman"/>
          <w:sz w:val="24"/>
          <w:szCs w:val="24"/>
        </w:rPr>
        <w:t xml:space="preserve"> Radissonā</w:t>
      </w:r>
      <w:r w:rsidR="00872F05" w:rsidRPr="00A065D4">
        <w:rPr>
          <w:rFonts w:ascii="Times New Roman" w:hAnsi="Times New Roman" w:cs="Times New Roman"/>
          <w:sz w:val="24"/>
          <w:szCs w:val="24"/>
        </w:rPr>
        <w:t xml:space="preserve"> Daugava.</w:t>
      </w:r>
    </w:p>
    <w:p w14:paraId="06E17FBA" w14:textId="77777777" w:rsidR="00A4003A" w:rsidRPr="00A4003A" w:rsidRDefault="00A4003A" w:rsidP="00A065D4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Rēķināties, ka ilgāks transports no Radissona.</w:t>
      </w:r>
    </w:p>
    <w:p w14:paraId="13EDBBF8" w14:textId="10B6ED1F" w:rsidR="00A4003A" w:rsidRPr="00A4003A" w:rsidRDefault="00A4003A" w:rsidP="00A065D4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VW automašīna tiek plānota uz</w:t>
      </w:r>
      <w:r w:rsidR="00872F05">
        <w:rPr>
          <w:rFonts w:ascii="Times New Roman" w:hAnsi="Times New Roman" w:cs="Times New Roman"/>
          <w:sz w:val="24"/>
          <w:szCs w:val="24"/>
        </w:rPr>
        <w:t xml:space="preserve"> 15. Un 16. augustu</w:t>
      </w:r>
      <w:r w:rsidRPr="00A4003A">
        <w:rPr>
          <w:rFonts w:ascii="Times New Roman" w:hAnsi="Times New Roman" w:cs="Times New Roman"/>
          <w:sz w:val="24"/>
          <w:szCs w:val="24"/>
        </w:rPr>
        <w:t>.</w:t>
      </w:r>
    </w:p>
    <w:p w14:paraId="7CC738A4" w14:textId="2D29BAF0" w:rsidR="00A4003A" w:rsidRPr="00A4003A" w:rsidRDefault="00A4003A" w:rsidP="00A065D4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lastRenderedPageBreak/>
        <w:t xml:space="preserve">Par LMT Straumi, </w:t>
      </w:r>
      <w:r w:rsidR="00872F05">
        <w:rPr>
          <w:rFonts w:ascii="Times New Roman" w:hAnsi="Times New Roman" w:cs="Times New Roman"/>
          <w:sz w:val="24"/>
          <w:szCs w:val="24"/>
        </w:rPr>
        <w:t>nodrošināta.</w:t>
      </w:r>
    </w:p>
    <w:p w14:paraId="6196DBB1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770D30" w14:textId="77777777" w:rsidR="00A4003A" w:rsidRPr="00A4003A" w:rsidRDefault="00A4003A" w:rsidP="00A06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Organizatoriskie</w:t>
      </w:r>
    </w:p>
    <w:p w14:paraId="2C5E3ABE" w14:textId="77777777" w:rsidR="00A4003A" w:rsidRPr="00A4003A" w:rsidRDefault="00A4003A" w:rsidP="00A065D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Dopinga kontrole, teltī vai estrādē.</w:t>
      </w:r>
    </w:p>
    <w:p w14:paraId="360064CA" w14:textId="77777777" w:rsidR="00A4003A" w:rsidRPr="00A4003A" w:rsidRDefault="00A4003A" w:rsidP="00A065D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Izvietot norobežošanu ar sētām pa perimetru. Sētas glabāt autosalonā</w:t>
      </w:r>
    </w:p>
    <w:p w14:paraId="48276416" w14:textId="77777777" w:rsidR="00A4003A" w:rsidRPr="00A4003A" w:rsidRDefault="00A4003A" w:rsidP="00A065D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03A">
        <w:rPr>
          <w:rFonts w:ascii="Times New Roman" w:hAnsi="Times New Roman" w:cs="Times New Roman"/>
          <w:sz w:val="24"/>
          <w:szCs w:val="24"/>
        </w:rPr>
        <w:t>Stradiņu studenti par masāžām, kardioloģijas studenti, Sporta akadēmijas palīdzību.</w:t>
      </w:r>
    </w:p>
    <w:p w14:paraId="2DD68BB7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BABAC2" w14:textId="295EE277" w:rsidR="0064504A" w:rsidRPr="00051417" w:rsidRDefault="00051417" w:rsidP="00A065D4">
      <w:pPr>
        <w:pStyle w:val="ListParagraph"/>
        <w:numPr>
          <w:ilvl w:val="0"/>
          <w:numId w:val="7"/>
        </w:num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514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Sacensību grafiks līdz 05.09.2020.</w:t>
      </w:r>
      <w:r w:rsidR="0064504A" w:rsidRPr="000514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89B5EB3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14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</w:t>
      </w:r>
      <w:r w:rsidRPr="003A7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4B8CB1AC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25.07  Kusa pilsētas svētki</w:t>
      </w:r>
    </w:p>
    <w:p w14:paraId="6F88F99C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27.07 Stafetes </w:t>
      </w:r>
    </w:p>
    <w:p w14:paraId="74DCC59D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1.08. Pļaviņas</w:t>
      </w:r>
    </w:p>
    <w:p w14:paraId="54960042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8.08. Ludza pilsētas svētki </w:t>
      </w:r>
    </w:p>
    <w:p w14:paraId="1994D74B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9.08. Ventspils  Olimpiskais </w:t>
      </w:r>
    </w:p>
    <w:p w14:paraId="7E1420A0" w14:textId="77777777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16.08 Rīga</w:t>
      </w:r>
    </w:p>
    <w:p w14:paraId="653485CC" w14:textId="1DE83199" w:rsidR="0064504A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Otepe = braucēji / </w:t>
      </w:r>
      <w:r w:rsidR="00A06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tiks precizēti.</w:t>
      </w:r>
    </w:p>
    <w:p w14:paraId="0052CB43" w14:textId="416E113D" w:rsidR="00A065D4" w:rsidRPr="00A065D4" w:rsidRDefault="0064504A" w:rsidP="00A065D4">
      <w:pPr>
        <w:pStyle w:val="ListParagraph"/>
        <w:numPr>
          <w:ilvl w:val="1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6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Sigulda </w:t>
      </w:r>
    </w:p>
    <w:p w14:paraId="034C746D" w14:textId="1AA2D463" w:rsidR="00A065D4" w:rsidRPr="00A065D4" w:rsidRDefault="00A065D4" w:rsidP="00A065D4">
      <w:pPr>
        <w:spacing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065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5.LSFB konkurss.</w:t>
      </w:r>
    </w:p>
    <w:p w14:paraId="1D81E109" w14:textId="4E271748" w:rsidR="00A065D4" w:rsidRDefault="00A065D4" w:rsidP="00A065D4">
      <w:pPr>
        <w:spacing w:after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6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Esam pieteikuši finansējumu projektam “ Katram vienu triatlonu”. Gaidam rezultātus. Plānoti vairāki pasākumi visā Latvijā, līdzīgi kā Kusā.</w:t>
      </w:r>
    </w:p>
    <w:p w14:paraId="44D22D77" w14:textId="77777777" w:rsidR="00A065D4" w:rsidRDefault="00A065D4" w:rsidP="00A065D4">
      <w:pPr>
        <w:spacing w:after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29A7192" w14:textId="77777777" w:rsidR="0064504A" w:rsidRPr="00051417" w:rsidRDefault="0064504A" w:rsidP="00A065D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514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Lēmums: pieņemt zināšanai </w:t>
      </w:r>
    </w:p>
    <w:p w14:paraId="72A9BFEC" w14:textId="77777777" w:rsidR="008639DE" w:rsidRPr="002D0BC9" w:rsidRDefault="008639DE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534B2C6" w14:textId="77777777" w:rsidR="003E4419" w:rsidRPr="002D0BC9" w:rsidRDefault="00B75021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Šis protokols ir sastādīts vienā </w:t>
      </w:r>
      <w:r w:rsidR="008639DE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eksem</w:t>
      </w:r>
      <w:r w:rsidR="00264296"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plārā, latviešu valodā uz </w:t>
      </w:r>
      <w:r w:rsidR="00D4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sešām </w:t>
      </w: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lapām. </w:t>
      </w:r>
    </w:p>
    <w:p w14:paraId="01BB4175" w14:textId="77777777" w:rsidR="00E2718C" w:rsidRPr="002D0BC9" w:rsidRDefault="00E2718C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CACBCC" w14:textId="77777777" w:rsidR="00B75021" w:rsidRPr="002D0BC9" w:rsidRDefault="00B75021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9F8FD9F" w14:textId="77777777" w:rsidR="00B75021" w:rsidRDefault="00B75021" w:rsidP="00A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Paraksts:                                                         Aigars Strauss</w:t>
      </w:r>
    </w:p>
    <w:p w14:paraId="30268330" w14:textId="77777777" w:rsidR="004328A8" w:rsidRPr="002D0BC9" w:rsidRDefault="004328A8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4328A8" w:rsidRPr="002D0BC9" w:rsidSect="009F47F9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4028"/>
    <w:multiLevelType w:val="hybridMultilevel"/>
    <w:tmpl w:val="6AEA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935"/>
    <w:multiLevelType w:val="hybridMultilevel"/>
    <w:tmpl w:val="6152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1480"/>
    <w:multiLevelType w:val="hybridMultilevel"/>
    <w:tmpl w:val="2DAED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8EC"/>
    <w:multiLevelType w:val="hybridMultilevel"/>
    <w:tmpl w:val="B3B81E22"/>
    <w:lvl w:ilvl="0" w:tplc="93F4653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B72E0"/>
    <w:multiLevelType w:val="hybridMultilevel"/>
    <w:tmpl w:val="A2482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99A"/>
    <w:multiLevelType w:val="multilevel"/>
    <w:tmpl w:val="D8F24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4F1595"/>
    <w:multiLevelType w:val="multilevel"/>
    <w:tmpl w:val="43CE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35284"/>
    <w:multiLevelType w:val="hybridMultilevel"/>
    <w:tmpl w:val="087E0F08"/>
    <w:lvl w:ilvl="0" w:tplc="548AB4AE">
      <w:start w:val="1"/>
      <w:numFmt w:val="upp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263F7"/>
    <w:multiLevelType w:val="hybridMultilevel"/>
    <w:tmpl w:val="90405B4A"/>
    <w:lvl w:ilvl="0" w:tplc="AA0AC798">
      <w:start w:val="1"/>
      <w:numFmt w:val="lowerLetter"/>
      <w:lvlText w:val="%1)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AE09F4"/>
    <w:multiLevelType w:val="hybridMultilevel"/>
    <w:tmpl w:val="FFE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B1951"/>
    <w:multiLevelType w:val="hybridMultilevel"/>
    <w:tmpl w:val="CD1A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34BA2"/>
    <w:multiLevelType w:val="hybridMultilevel"/>
    <w:tmpl w:val="13CAA42E"/>
    <w:lvl w:ilvl="0" w:tplc="3992ECC6">
      <w:start w:val="6"/>
      <w:numFmt w:val="decimal"/>
      <w:lvlText w:val="%1."/>
      <w:lvlJc w:val="left"/>
      <w:pPr>
        <w:ind w:left="396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BD13BCF"/>
    <w:multiLevelType w:val="hybridMultilevel"/>
    <w:tmpl w:val="B38EE2E4"/>
    <w:lvl w:ilvl="0" w:tplc="A1C693E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D473A6"/>
    <w:multiLevelType w:val="hybridMultilevel"/>
    <w:tmpl w:val="4716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872"/>
    <w:multiLevelType w:val="hybridMultilevel"/>
    <w:tmpl w:val="958A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B22C3"/>
    <w:multiLevelType w:val="hybridMultilevel"/>
    <w:tmpl w:val="9A4C0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0C68E6"/>
    <w:multiLevelType w:val="hybridMultilevel"/>
    <w:tmpl w:val="7F068D2E"/>
    <w:lvl w:ilvl="0" w:tplc="3B8CC5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875BD"/>
    <w:multiLevelType w:val="multilevel"/>
    <w:tmpl w:val="48ECD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F182D39"/>
    <w:multiLevelType w:val="hybridMultilevel"/>
    <w:tmpl w:val="3918A066"/>
    <w:lvl w:ilvl="0" w:tplc="10D63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1B1696"/>
    <w:multiLevelType w:val="hybridMultilevel"/>
    <w:tmpl w:val="3D6E0900"/>
    <w:lvl w:ilvl="0" w:tplc="5F02390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C3B36"/>
    <w:multiLevelType w:val="hybridMultilevel"/>
    <w:tmpl w:val="AFE0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D5677"/>
    <w:multiLevelType w:val="hybridMultilevel"/>
    <w:tmpl w:val="B516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E0B4D"/>
    <w:multiLevelType w:val="hybridMultilevel"/>
    <w:tmpl w:val="88C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B21B9"/>
    <w:multiLevelType w:val="hybridMultilevel"/>
    <w:tmpl w:val="F55A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56F0"/>
    <w:multiLevelType w:val="hybridMultilevel"/>
    <w:tmpl w:val="0EFA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91EE2"/>
    <w:multiLevelType w:val="hybridMultilevel"/>
    <w:tmpl w:val="6A26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F03D0"/>
    <w:multiLevelType w:val="hybridMultilevel"/>
    <w:tmpl w:val="937452FC"/>
    <w:lvl w:ilvl="0" w:tplc="5C301B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745B4C"/>
    <w:multiLevelType w:val="hybridMultilevel"/>
    <w:tmpl w:val="FD08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70893"/>
    <w:multiLevelType w:val="hybridMultilevel"/>
    <w:tmpl w:val="5394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C4FC0"/>
    <w:multiLevelType w:val="hybridMultilevel"/>
    <w:tmpl w:val="3C8AD980"/>
    <w:lvl w:ilvl="0" w:tplc="0F8CD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630327"/>
    <w:multiLevelType w:val="hybridMultilevel"/>
    <w:tmpl w:val="8E52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D3A7B"/>
    <w:multiLevelType w:val="hybridMultilevel"/>
    <w:tmpl w:val="4E243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76731"/>
    <w:multiLevelType w:val="hybridMultilevel"/>
    <w:tmpl w:val="77B0215A"/>
    <w:lvl w:ilvl="0" w:tplc="6FFC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853FE1"/>
    <w:multiLevelType w:val="hybridMultilevel"/>
    <w:tmpl w:val="D79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C4D82"/>
    <w:multiLevelType w:val="hybridMultilevel"/>
    <w:tmpl w:val="B776DF5C"/>
    <w:lvl w:ilvl="0" w:tplc="81865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B0714"/>
    <w:multiLevelType w:val="hybridMultilevel"/>
    <w:tmpl w:val="8EA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059C4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64BDD"/>
    <w:multiLevelType w:val="hybridMultilevel"/>
    <w:tmpl w:val="58D4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3323F"/>
    <w:multiLevelType w:val="hybridMultilevel"/>
    <w:tmpl w:val="E3FCD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C4955"/>
    <w:multiLevelType w:val="hybridMultilevel"/>
    <w:tmpl w:val="04A2010C"/>
    <w:lvl w:ilvl="0" w:tplc="B7E2F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E47970"/>
    <w:multiLevelType w:val="hybridMultilevel"/>
    <w:tmpl w:val="52AC15B0"/>
    <w:lvl w:ilvl="0" w:tplc="40F2F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37495D"/>
    <w:multiLevelType w:val="hybridMultilevel"/>
    <w:tmpl w:val="7A9C4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5"/>
  </w:num>
  <w:num w:numId="5">
    <w:abstractNumId w:val="13"/>
  </w:num>
  <w:num w:numId="6">
    <w:abstractNumId w:val="17"/>
  </w:num>
  <w:num w:numId="7">
    <w:abstractNumId w:val="36"/>
  </w:num>
  <w:num w:numId="8">
    <w:abstractNumId w:val="25"/>
  </w:num>
  <w:num w:numId="9">
    <w:abstractNumId w:val="24"/>
  </w:num>
  <w:num w:numId="10">
    <w:abstractNumId w:val="35"/>
  </w:num>
  <w:num w:numId="11">
    <w:abstractNumId w:val="21"/>
  </w:num>
  <w:num w:numId="12">
    <w:abstractNumId w:val="29"/>
  </w:num>
  <w:num w:numId="13">
    <w:abstractNumId w:val="7"/>
  </w:num>
  <w:num w:numId="14">
    <w:abstractNumId w:val="3"/>
  </w:num>
  <w:num w:numId="15">
    <w:abstractNumId w:val="31"/>
  </w:num>
  <w:num w:numId="16">
    <w:abstractNumId w:val="18"/>
  </w:num>
  <w:num w:numId="17">
    <w:abstractNumId w:val="38"/>
  </w:num>
  <w:num w:numId="18">
    <w:abstractNumId w:val="40"/>
  </w:num>
  <w:num w:numId="19">
    <w:abstractNumId w:val="8"/>
  </w:num>
  <w:num w:numId="20">
    <w:abstractNumId w:val="34"/>
  </w:num>
  <w:num w:numId="21">
    <w:abstractNumId w:val="39"/>
  </w:num>
  <w:num w:numId="22">
    <w:abstractNumId w:val="30"/>
  </w:num>
  <w:num w:numId="23">
    <w:abstractNumId w:val="0"/>
  </w:num>
  <w:num w:numId="24">
    <w:abstractNumId w:val="19"/>
  </w:num>
  <w:num w:numId="25">
    <w:abstractNumId w:val="4"/>
  </w:num>
  <w:num w:numId="26">
    <w:abstractNumId w:val="33"/>
  </w:num>
  <w:num w:numId="27">
    <w:abstractNumId w:val="1"/>
  </w:num>
  <w:num w:numId="28">
    <w:abstractNumId w:val="27"/>
  </w:num>
  <w:num w:numId="29">
    <w:abstractNumId w:val="41"/>
  </w:num>
  <w:num w:numId="30">
    <w:abstractNumId w:val="2"/>
  </w:num>
  <w:num w:numId="31">
    <w:abstractNumId w:val="15"/>
  </w:num>
  <w:num w:numId="32">
    <w:abstractNumId w:val="32"/>
  </w:num>
  <w:num w:numId="33">
    <w:abstractNumId w:val="26"/>
  </w:num>
  <w:num w:numId="34">
    <w:abstractNumId w:val="12"/>
  </w:num>
  <w:num w:numId="35">
    <w:abstractNumId w:val="11"/>
  </w:num>
  <w:num w:numId="36">
    <w:abstractNumId w:val="16"/>
  </w:num>
  <w:num w:numId="37">
    <w:abstractNumId w:val="20"/>
  </w:num>
  <w:num w:numId="38">
    <w:abstractNumId w:val="10"/>
  </w:num>
  <w:num w:numId="39">
    <w:abstractNumId w:val="23"/>
  </w:num>
  <w:num w:numId="40">
    <w:abstractNumId w:val="3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3F1B"/>
    <w:rsid w:val="000325D1"/>
    <w:rsid w:val="00036975"/>
    <w:rsid w:val="00051417"/>
    <w:rsid w:val="00053F0C"/>
    <w:rsid w:val="00067C71"/>
    <w:rsid w:val="00075A46"/>
    <w:rsid w:val="0008440B"/>
    <w:rsid w:val="000920B1"/>
    <w:rsid w:val="000A64D3"/>
    <w:rsid w:val="000E40C4"/>
    <w:rsid w:val="000E759A"/>
    <w:rsid w:val="000F7B82"/>
    <w:rsid w:val="0010651A"/>
    <w:rsid w:val="00144653"/>
    <w:rsid w:val="00167BD7"/>
    <w:rsid w:val="00185888"/>
    <w:rsid w:val="00196242"/>
    <w:rsid w:val="001B3157"/>
    <w:rsid w:val="001C4C67"/>
    <w:rsid w:val="001E528C"/>
    <w:rsid w:val="001F5F12"/>
    <w:rsid w:val="002053C6"/>
    <w:rsid w:val="0024463A"/>
    <w:rsid w:val="002533F5"/>
    <w:rsid w:val="00264296"/>
    <w:rsid w:val="00282F09"/>
    <w:rsid w:val="002D0BC9"/>
    <w:rsid w:val="002E6C15"/>
    <w:rsid w:val="002F7BF3"/>
    <w:rsid w:val="00317C8E"/>
    <w:rsid w:val="00322A1D"/>
    <w:rsid w:val="0034146B"/>
    <w:rsid w:val="003677EB"/>
    <w:rsid w:val="003A544B"/>
    <w:rsid w:val="003A7023"/>
    <w:rsid w:val="003E4419"/>
    <w:rsid w:val="003E480B"/>
    <w:rsid w:val="003E5F89"/>
    <w:rsid w:val="003F2D75"/>
    <w:rsid w:val="003F7D5F"/>
    <w:rsid w:val="00401EE5"/>
    <w:rsid w:val="00416B49"/>
    <w:rsid w:val="004239B1"/>
    <w:rsid w:val="004328A8"/>
    <w:rsid w:val="004671D6"/>
    <w:rsid w:val="00484E63"/>
    <w:rsid w:val="00494D81"/>
    <w:rsid w:val="004C0635"/>
    <w:rsid w:val="004C6B30"/>
    <w:rsid w:val="004D5A6E"/>
    <w:rsid w:val="004E1EA2"/>
    <w:rsid w:val="004E6D17"/>
    <w:rsid w:val="00507ABC"/>
    <w:rsid w:val="00514F55"/>
    <w:rsid w:val="00556C58"/>
    <w:rsid w:val="00592A43"/>
    <w:rsid w:val="005C2EED"/>
    <w:rsid w:val="006115D2"/>
    <w:rsid w:val="0064504A"/>
    <w:rsid w:val="006734D3"/>
    <w:rsid w:val="006C3908"/>
    <w:rsid w:val="00705C0D"/>
    <w:rsid w:val="00712AD1"/>
    <w:rsid w:val="0076382E"/>
    <w:rsid w:val="00776062"/>
    <w:rsid w:val="007816B8"/>
    <w:rsid w:val="0079106B"/>
    <w:rsid w:val="00792A52"/>
    <w:rsid w:val="007D0E8F"/>
    <w:rsid w:val="007F22BC"/>
    <w:rsid w:val="00834A64"/>
    <w:rsid w:val="008479E9"/>
    <w:rsid w:val="008639DE"/>
    <w:rsid w:val="00866D69"/>
    <w:rsid w:val="00872F05"/>
    <w:rsid w:val="008879AC"/>
    <w:rsid w:val="008956A1"/>
    <w:rsid w:val="0089699F"/>
    <w:rsid w:val="008B02E9"/>
    <w:rsid w:val="008D0C70"/>
    <w:rsid w:val="008F7E75"/>
    <w:rsid w:val="00911DCD"/>
    <w:rsid w:val="009E3645"/>
    <w:rsid w:val="009E529E"/>
    <w:rsid w:val="009F229B"/>
    <w:rsid w:val="009F47F9"/>
    <w:rsid w:val="00A0084C"/>
    <w:rsid w:val="00A065D4"/>
    <w:rsid w:val="00A111B7"/>
    <w:rsid w:val="00A20B97"/>
    <w:rsid w:val="00A353E6"/>
    <w:rsid w:val="00A4003A"/>
    <w:rsid w:val="00A45471"/>
    <w:rsid w:val="00A47113"/>
    <w:rsid w:val="00AC7DF8"/>
    <w:rsid w:val="00AE39E6"/>
    <w:rsid w:val="00AF3F1B"/>
    <w:rsid w:val="00AF5CDD"/>
    <w:rsid w:val="00AF7723"/>
    <w:rsid w:val="00B0759F"/>
    <w:rsid w:val="00B3470F"/>
    <w:rsid w:val="00B4474D"/>
    <w:rsid w:val="00B74BD6"/>
    <w:rsid w:val="00B75021"/>
    <w:rsid w:val="00B774FE"/>
    <w:rsid w:val="00BA07E7"/>
    <w:rsid w:val="00BA42AF"/>
    <w:rsid w:val="00BC76F3"/>
    <w:rsid w:val="00BE1534"/>
    <w:rsid w:val="00C0018F"/>
    <w:rsid w:val="00C106F5"/>
    <w:rsid w:val="00C1396F"/>
    <w:rsid w:val="00C13E3C"/>
    <w:rsid w:val="00C373B3"/>
    <w:rsid w:val="00C56650"/>
    <w:rsid w:val="00C91350"/>
    <w:rsid w:val="00CD3705"/>
    <w:rsid w:val="00CD6907"/>
    <w:rsid w:val="00D052C6"/>
    <w:rsid w:val="00D10A7B"/>
    <w:rsid w:val="00D11204"/>
    <w:rsid w:val="00D27FC2"/>
    <w:rsid w:val="00D34DC0"/>
    <w:rsid w:val="00D44DAC"/>
    <w:rsid w:val="00D460B8"/>
    <w:rsid w:val="00D65782"/>
    <w:rsid w:val="00D737CE"/>
    <w:rsid w:val="00D821A0"/>
    <w:rsid w:val="00DC712D"/>
    <w:rsid w:val="00DE2B4C"/>
    <w:rsid w:val="00E164BE"/>
    <w:rsid w:val="00E2718C"/>
    <w:rsid w:val="00E30A77"/>
    <w:rsid w:val="00E43368"/>
    <w:rsid w:val="00E931FA"/>
    <w:rsid w:val="00E97BBD"/>
    <w:rsid w:val="00EB0014"/>
    <w:rsid w:val="00ED08C6"/>
    <w:rsid w:val="00ED7FB7"/>
    <w:rsid w:val="00F160DA"/>
    <w:rsid w:val="00F31147"/>
    <w:rsid w:val="00F55701"/>
    <w:rsid w:val="00FA2FF4"/>
    <w:rsid w:val="00FB4D5C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9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D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3A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593</Words>
  <Characters>3383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Santa Berķe</cp:lastModifiedBy>
  <cp:revision>8</cp:revision>
  <cp:lastPrinted>2020-07-30T11:46:00Z</cp:lastPrinted>
  <dcterms:created xsi:type="dcterms:W3CDTF">2020-01-29T13:27:00Z</dcterms:created>
  <dcterms:modified xsi:type="dcterms:W3CDTF">2020-07-30T12:29:00Z</dcterms:modified>
</cp:coreProperties>
</file>